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9F5397" w:rsidP="5FB4FCB6" w:rsidRDefault="609F5397" w14:paraId="70556316" w14:textId="6DB0A134">
      <w:pPr>
        <w:jc w:val="center"/>
      </w:pPr>
      <w:r w:rsidRPr="5FB4FCB6" w:rsidR="609F53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3rd Grade Supply List 2020-2021</w:t>
      </w:r>
    </w:p>
    <w:p w:rsidR="609F5397" w:rsidRDefault="609F5397" w14:paraId="72BAB5F7" w14:textId="1D28B337">
      <w:r w:rsidRPr="5FB4FCB6" w:rsidR="609F5397">
        <w:rPr>
          <w:rFonts w:ascii="Arial" w:hAnsi="Arial" w:eastAsia="Arial" w:cs="Arial"/>
          <w:b w:val="1"/>
          <w:bCs w:val="1"/>
          <w:noProof w:val="0"/>
          <w:sz w:val="18"/>
          <w:szCs w:val="18"/>
          <w:u w:val="single"/>
          <w:lang w:val="en-US"/>
        </w:rPr>
        <w:t>3rd Grade Required Supply Kit:</w:t>
      </w:r>
    </w:p>
    <w:p w:rsidR="609F5397" w:rsidRDefault="609F5397" w14:paraId="188B2B2C" w14:textId="0E6474D6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1 </w:t>
      </w:r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one-inch</w:t>
      </w:r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 binder with clear pocket cover (white)</w:t>
      </w:r>
    </w:p>
    <w:p w:rsidR="609F5397" w:rsidRDefault="609F5397" w14:paraId="7D65A12A" w14:textId="280DC7B6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1 </w:t>
      </w:r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two-inch</w:t>
      </w:r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 binder with clear pocket cover (blue)</w:t>
      </w:r>
    </w:p>
    <w:p w:rsidR="609F5397" w:rsidRDefault="609F5397" w14:paraId="61E8D7E1" w14:textId="4610C24A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2 spiral bound notebooks with holes for binder 1 subject/wide ruled</w:t>
      </w:r>
    </w:p>
    <w:p w:rsidR="609F5397" w:rsidRDefault="609F5397" w14:paraId="3ADB96D0" w14:textId="33608460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composition notebook - wide ruled</w:t>
      </w:r>
    </w:p>
    <w:p w:rsidR="609F5397" w:rsidRDefault="609F5397" w14:paraId="29B783F5" w14:textId="2E578DC3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homework folder with pockets and holes for binder (orange; holes on the outside for 3 ring binder)</w:t>
      </w:r>
    </w:p>
    <w:p w:rsidR="609F5397" w:rsidRDefault="609F5397" w14:paraId="2C06C817" w14:textId="29E31F1D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4 pocket folders with holes for binder (1 red, 1 blue, 1 yellow, 1 green) (Plastic- Holes on the outside for 3 ring binder)</w:t>
      </w:r>
    </w:p>
    <w:p w:rsidR="609F5397" w:rsidRDefault="609F5397" w14:paraId="6A9429FE" w14:textId="48F7C958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Large pencil pouch with holes for binder (NO PENCIL BOXES)</w:t>
      </w:r>
    </w:p>
    <w:p w:rsidR="609F5397" w:rsidRDefault="609F5397" w14:paraId="77FA0F7A" w14:textId="2C92C36E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Scissors - pointed</w:t>
      </w:r>
    </w:p>
    <w:p w:rsidR="609F5397" w:rsidRDefault="609F5397" w14:paraId="3B96F350" w14:textId="5FB939FB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packs of dry erase markers 4 pack thin/black</w:t>
      </w:r>
    </w:p>
    <w:p w:rsidR="609F5397" w:rsidRDefault="609F5397" w14:paraId="2D0CF689" w14:textId="0BCC4414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Pack of glue sticks (3 thick </w:t>
      </w:r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Elmer's</w:t>
      </w:r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) .77oz/22 grams</w:t>
      </w:r>
    </w:p>
    <w:p w:rsidR="609F5397" w:rsidRDefault="609F5397" w14:paraId="23460382" w14:textId="0A5F5722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Pencils (24 pre-sharpened Ticonderoga)</w:t>
      </w:r>
    </w:p>
    <w:p w:rsidR="609F5397" w:rsidRDefault="609F5397" w14:paraId="5CF583BA" w14:textId="42E832B8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Clorox Disinfecting Wipes</w:t>
      </w:r>
    </w:p>
    <w:p w:rsidR="609F5397" w:rsidRDefault="609F5397" w14:paraId="0BA3379C" w14:textId="3CC3C90C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Headphones or Earbuds</w:t>
      </w:r>
    </w:p>
    <w:p w:rsidR="609F5397" w:rsidRDefault="609F5397" w14:paraId="099D2393" w14:textId="4FCF19C1">
      <w:r w:rsidRPr="5FB4FCB6" w:rsidR="609F5397">
        <w:rPr>
          <w:rFonts w:ascii="Arial" w:hAnsi="Arial" w:eastAsia="Arial" w:cs="Arial"/>
          <w:b w:val="1"/>
          <w:bCs w:val="1"/>
          <w:noProof w:val="0"/>
          <w:sz w:val="18"/>
          <w:szCs w:val="18"/>
          <w:u w:val="single"/>
          <w:lang w:val="en-US"/>
        </w:rPr>
        <w:t>Classroom Kit:</w:t>
      </w:r>
    </w:p>
    <w:p w:rsidR="609F5397" w:rsidRDefault="609F5397" w14:paraId="1124A4BD" w14:textId="3ADB1FC9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Black sharpie 1 thick/black</w:t>
      </w:r>
    </w:p>
    <w:p w:rsidR="609F5397" w:rsidRDefault="609F5397" w14:paraId="37F96E0F" w14:textId="1422653E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Highlighters Thick/Chisel/4 pack</w:t>
      </w:r>
    </w:p>
    <w:p w:rsidR="609F5397" w:rsidRDefault="609F5397" w14:paraId="620FF2CF" w14:textId="074F0D75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2 Block “Pink” Erasers</w:t>
      </w:r>
    </w:p>
    <w:p w:rsidR="609F5397" w:rsidRDefault="609F5397" w14:paraId="6B7C3B8A" w14:textId="61750958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Kleenex Tissues</w:t>
      </w:r>
    </w:p>
    <w:p w:rsidR="609F5397" w:rsidRDefault="609F5397" w14:paraId="555BFF22" w14:textId="0014C9D8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Colored Pencils 12 Count</w:t>
      </w:r>
    </w:p>
    <w:p w:rsidR="609F5397" w:rsidRDefault="609F5397" w14:paraId="415EE506" w14:textId="54A856C8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Crayons 24 count</w:t>
      </w:r>
    </w:p>
    <w:p w:rsidR="609F5397" w:rsidRDefault="609F5397" w14:paraId="03F9B4BE" w14:textId="43226092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Markers- Thick 8 count</w:t>
      </w:r>
    </w:p>
    <w:p w:rsidR="609F5397" w:rsidRDefault="609F5397" w14:paraId="27C856FB" w14:textId="2850A879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Dry Eraser</w:t>
      </w:r>
    </w:p>
    <w:p w:rsidR="609F5397" w:rsidRDefault="609F5397" w14:paraId="1F3A1516" w14:textId="473FA213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Sticky Notes (3x3)</w:t>
      </w:r>
    </w:p>
    <w:p w:rsidR="5FB4FCB6" w:rsidP="5FB4FCB6" w:rsidRDefault="5FB4FCB6" w14:paraId="434485B7" w14:textId="6EC8CDD2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103F9D98" w14:textId="7E7D94D4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6315793A" w14:textId="3A2C4526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5504BD29" w14:textId="3A1AE2E4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00238D8C" w14:textId="2DB07F0F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7AE09CBE" w14:textId="05055697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2B752D12" w14:textId="79C89562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6027D656" w14:textId="484C881A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609F5397" w:rsidP="5FB4FCB6" w:rsidRDefault="609F5397" w14:paraId="5C3A0D20" w14:textId="3D4F5CB5">
      <w:pPr>
        <w:jc w:val="center"/>
      </w:pPr>
      <w:r w:rsidRPr="5FB4FCB6" w:rsidR="609F53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4th Grade Supply List 2020-2021</w:t>
      </w:r>
    </w:p>
    <w:p w:rsidR="609F5397" w:rsidRDefault="609F5397" w14:paraId="207CDBE3" w14:textId="5CBF9A32">
      <w:r w:rsidRPr="5FB4FCB6" w:rsidR="609F5397">
        <w:rPr>
          <w:rFonts w:ascii="Arial" w:hAnsi="Arial" w:eastAsia="Arial" w:cs="Arial"/>
          <w:b w:val="1"/>
          <w:bCs w:val="1"/>
          <w:noProof w:val="0"/>
          <w:sz w:val="18"/>
          <w:szCs w:val="18"/>
          <w:u w:val="single"/>
          <w:lang w:val="en-US"/>
        </w:rPr>
        <w:t>4th Grade Required Supply Kit:</w:t>
      </w:r>
    </w:p>
    <w:p w:rsidR="609F5397" w:rsidRDefault="609F5397" w14:paraId="13B1A0AE" w14:textId="0A0FE110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pack 3x3 Post It Notes</w:t>
      </w:r>
    </w:p>
    <w:p w:rsidR="609F5397" w:rsidRDefault="609F5397" w14:paraId="19E0ECEB" w14:textId="44F12E17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Pencils (24 pre-sharpened Ticonderoga)</w:t>
      </w:r>
    </w:p>
    <w:p w:rsidR="609F5397" w:rsidRDefault="609F5397" w14:paraId="0E5ECE95" w14:textId="728A76AF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Pencil Zipper Pouch</w:t>
      </w:r>
    </w:p>
    <w:p w:rsidR="609F5397" w:rsidRDefault="609F5397" w14:paraId="5464C3E1" w14:textId="7863DACC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12 count Colored Pencils</w:t>
      </w:r>
    </w:p>
    <w:p w:rsidR="609F5397" w:rsidRDefault="609F5397" w14:paraId="7B8EC158" w14:textId="7F6B2D04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Pack Dry Erase Markers - 4 pack thick/chisel</w:t>
      </w:r>
    </w:p>
    <w:p w:rsidR="609F5397" w:rsidRDefault="609F5397" w14:paraId="62A5981F" w14:textId="68D82B47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2 Highlighters - yellow / chisel</w:t>
      </w:r>
    </w:p>
    <w:p w:rsidR="609F5397" w:rsidRDefault="609F5397" w14:paraId="1FAF9263" w14:textId="19E8CBEB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2 Glue Sticks</w:t>
      </w:r>
    </w:p>
    <w:p w:rsidR="609F5397" w:rsidRDefault="609F5397" w14:paraId="73EB55CE" w14:textId="6331EF7B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2 Block Erasers</w:t>
      </w:r>
    </w:p>
    <w:p w:rsidR="609F5397" w:rsidRDefault="609F5397" w14:paraId="7B48E175" w14:textId="4434CC6A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Scissors - Pointed</w:t>
      </w:r>
    </w:p>
    <w:p w:rsidR="609F5397" w:rsidRDefault="609F5397" w14:paraId="4247303E" w14:textId="5A580A1D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5 Folders: Red, Orange, Yellow, Green, Blue - hole punched/plastic/no prongs</w:t>
      </w:r>
    </w:p>
    <w:p w:rsidR="609F5397" w:rsidRDefault="609F5397" w14:paraId="791B8D30" w14:textId="63FFB56C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4 Composition Notebooks - wide ruled</w:t>
      </w:r>
    </w:p>
    <w:p w:rsidR="609F5397" w:rsidRDefault="609F5397" w14:paraId="32355C6E" w14:textId="59932F9B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1 - 1 Inch Binder</w:t>
      </w:r>
    </w:p>
    <w:p w:rsidR="609F5397" w:rsidRDefault="609F5397" w14:paraId="711AC07D" w14:textId="0C6C4D55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Headphones or Earbuds</w:t>
      </w:r>
    </w:p>
    <w:p w:rsidR="609F5397" w:rsidRDefault="609F5397" w14:paraId="7AF3D24F" w14:textId="0C13E9B4">
      <w:r w:rsidRPr="5FB4FCB6" w:rsidR="609F5397">
        <w:rPr>
          <w:rFonts w:ascii="Arial" w:hAnsi="Arial" w:eastAsia="Arial" w:cs="Arial"/>
          <w:b w:val="1"/>
          <w:bCs w:val="1"/>
          <w:noProof w:val="0"/>
          <w:sz w:val="18"/>
          <w:szCs w:val="18"/>
          <w:u w:val="single"/>
          <w:lang w:val="en-US"/>
        </w:rPr>
        <w:t>Classroom Kit:</w:t>
      </w:r>
    </w:p>
    <w:p w:rsidR="609F5397" w:rsidRDefault="609F5397" w14:paraId="45308025" w14:textId="40A73258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Pack Dry Erase Markers - 4 pack thick/chisel</w:t>
      </w:r>
    </w:p>
    <w:p w:rsidR="609F5397" w:rsidRDefault="609F5397" w14:paraId="65A86278" w14:textId="6C61FD3A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Pack of glue sticks (3 thick </w:t>
      </w:r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Elmer's</w:t>
      </w:r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) .77oz/22 grams</w:t>
      </w:r>
    </w:p>
    <w:p w:rsidR="609F5397" w:rsidRDefault="609F5397" w14:paraId="332D2494" w14:textId="490728BD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box of pencils (12 pre-sharpened Ticonderoga)</w:t>
      </w:r>
    </w:p>
    <w:p w:rsidR="609F5397" w:rsidRDefault="609F5397" w14:paraId="5044451F" w14:textId="2735F434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Kleenex box</w:t>
      </w:r>
    </w:p>
    <w:p w:rsidR="609F5397" w:rsidRDefault="609F5397" w14:paraId="4573B71A" w14:textId="2326A900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Clorox Disinfectant wipes</w:t>
      </w:r>
    </w:p>
    <w:p w:rsidR="609F5397" w:rsidRDefault="609F5397" w14:paraId="3724B872" w14:textId="7E51A18B">
      <w:r>
        <w:br/>
      </w:r>
      <w:r>
        <w:br/>
      </w:r>
      <w:r>
        <w:br/>
      </w:r>
      <w:r>
        <w:br/>
      </w:r>
      <w:r>
        <w:br/>
      </w:r>
    </w:p>
    <w:p w:rsidR="5FB4FCB6" w:rsidP="5FB4FCB6" w:rsidRDefault="5FB4FCB6" w14:paraId="114680B7" w14:textId="7829D8C1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548EC95E" w14:textId="72E05EB4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08805540" w14:textId="38E44C84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2BEFD1EE" w14:textId="7134DD36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15229C08" w14:textId="7BC9C79A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6A271B25" w14:textId="5C3BBDA3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609F5397" w:rsidP="5FB4FCB6" w:rsidRDefault="609F5397" w14:paraId="694745A5" w14:textId="65386A4C">
      <w:pPr>
        <w:jc w:val="center"/>
      </w:pPr>
      <w:r w:rsidRPr="5FB4FCB6" w:rsidR="609F53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5th Grade Supply List 2020-2021</w:t>
      </w:r>
    </w:p>
    <w:p w:rsidR="609F5397" w:rsidRDefault="609F5397" w14:paraId="7122406A" w14:textId="069B04D7">
      <w:r w:rsidRPr="5FB4FCB6" w:rsidR="609F5397">
        <w:rPr>
          <w:rFonts w:ascii="Arial" w:hAnsi="Arial" w:eastAsia="Arial" w:cs="Arial"/>
          <w:b w:val="1"/>
          <w:bCs w:val="1"/>
          <w:noProof w:val="0"/>
          <w:sz w:val="18"/>
          <w:szCs w:val="18"/>
          <w:u w:val="single"/>
          <w:lang w:val="en-US"/>
        </w:rPr>
        <w:t>5th Grade Required Supply Kit:</w:t>
      </w:r>
    </w:p>
    <w:p w:rsidR="609F5397" w:rsidRDefault="609F5397" w14:paraId="44080A87" w14:textId="36D67CE5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6 composition 100 pages (or more) notebooks - NOT spiral</w:t>
      </w:r>
    </w:p>
    <w:p w:rsidR="609F5397" w:rsidRDefault="609F5397" w14:paraId="65B773E8" w14:textId="0EF9E51C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graphing composition notebook (1/2 inch)</w:t>
      </w:r>
    </w:p>
    <w:p w:rsidR="609F5397" w:rsidRDefault="609F5397" w14:paraId="65024ACE" w14:textId="7641F98E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5 plastic folders (2 pocket)</w:t>
      </w:r>
    </w:p>
    <w:p w:rsidR="609F5397" w:rsidRDefault="609F5397" w14:paraId="5343CA3F" w14:textId="6ABC548F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small zipper pencil case</w:t>
      </w:r>
    </w:p>
    <w:p w:rsidR="609F5397" w:rsidRDefault="609F5397" w14:paraId="006C5303" w14:textId="4C7D7933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2 block erasers</w:t>
      </w:r>
    </w:p>
    <w:p w:rsidR="609F5397" w:rsidRDefault="609F5397" w14:paraId="5F2C6CCC" w14:textId="581E31E1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Pencils (24 pre-sharpened Ticonderoga)</w:t>
      </w:r>
    </w:p>
    <w:p w:rsidR="609F5397" w:rsidRDefault="609F5397" w14:paraId="6E71B49C" w14:textId="74F1D571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1 - 12 count colored pencils</w:t>
      </w:r>
    </w:p>
    <w:p w:rsidR="609F5397" w:rsidRDefault="609F5397" w14:paraId="22B020AE" w14:textId="24115A47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2 highlighters - chisel/different colors</w:t>
      </w:r>
    </w:p>
    <w:p w:rsidR="609F5397" w:rsidRDefault="609F5397" w14:paraId="219D953E" w14:textId="37577075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4 glue sticks</w:t>
      </w:r>
    </w:p>
    <w:p w:rsidR="609F5397" w:rsidRDefault="609F5397" w14:paraId="2C191ED6" w14:textId="03A39B27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Scissors - pointed</w:t>
      </w:r>
    </w:p>
    <w:p w:rsidR="609F5397" w:rsidRDefault="609F5397" w14:paraId="7E4895A7" w14:textId="4D88D8E7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Dry erase markers - 4 pack/thin</w:t>
      </w:r>
    </w:p>
    <w:p w:rsidR="609F5397" w:rsidRDefault="609F5397" w14:paraId="1BE96D65" w14:textId="7BBAA673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headphones or earbuds</w:t>
      </w:r>
    </w:p>
    <w:p w:rsidR="609F5397" w:rsidRDefault="609F5397" w14:paraId="345D3532" w14:textId="2772D5BF">
      <w:r w:rsidRPr="5FB4FCB6" w:rsidR="609F5397">
        <w:rPr>
          <w:rFonts w:ascii="Arial" w:hAnsi="Arial" w:eastAsia="Arial" w:cs="Arial"/>
          <w:b w:val="1"/>
          <w:bCs w:val="1"/>
          <w:noProof w:val="0"/>
          <w:sz w:val="18"/>
          <w:szCs w:val="18"/>
          <w:u w:val="single"/>
          <w:lang w:val="en-US"/>
        </w:rPr>
        <w:t>Classroom Donation Kit:</w:t>
      </w:r>
    </w:p>
    <w:p w:rsidR="609F5397" w:rsidRDefault="609F5397" w14:paraId="6B369112" w14:textId="2CA619CA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1 graphing composition notebook (1/2 inch)</w:t>
      </w:r>
    </w:p>
    <w:p w:rsidR="609F5397" w:rsidRDefault="609F5397" w14:paraId="3D00C46C" w14:textId="0019CE25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Dry erase markers - 1 pack of 4 thick</w:t>
      </w:r>
    </w:p>
    <w:p w:rsidR="609F5397" w:rsidRDefault="609F5397" w14:paraId="658ED2C9" w14:textId="0F6859B6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Post-it notes - 3x3; 1 package</w:t>
      </w:r>
    </w:p>
    <w:p w:rsidR="609F5397" w:rsidRDefault="609F5397" w14:paraId="45F9EF29" w14:textId="47F37CDD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2 glue sticks</w:t>
      </w:r>
    </w:p>
    <w:p w:rsidR="609F5397" w:rsidRDefault="609F5397" w14:paraId="3B9EF7DB" w14:textId="628B9F56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Kleenex box</w:t>
      </w:r>
    </w:p>
    <w:p w:rsidR="609F5397" w:rsidRDefault="609F5397" w14:paraId="309CB61A" w14:textId="00C90FD3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Clorox Disinfectant wipes</w:t>
      </w:r>
    </w:p>
    <w:p w:rsidR="609F5397" w:rsidRDefault="609F5397" w14:paraId="7AB55D2A" w14:textId="3537F900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wide ruled notebook paper</w:t>
      </w:r>
    </w:p>
    <w:p w:rsidR="609F5397" w:rsidRDefault="609F5397" w14:paraId="7862BC40" w14:textId="6883133F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Pencils - 12 count</w:t>
      </w:r>
    </w:p>
    <w:p w:rsidR="609F5397" w:rsidRDefault="609F5397" w14:paraId="28750EDF" w14:textId="22365418">
      <w:r>
        <w:br/>
      </w:r>
      <w:r>
        <w:br/>
      </w:r>
      <w:r>
        <w:br/>
      </w:r>
    </w:p>
    <w:p w:rsidR="5FB4FCB6" w:rsidP="5FB4FCB6" w:rsidRDefault="5FB4FCB6" w14:paraId="5133B295" w14:textId="25126D1D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53181792" w14:textId="254A0E8F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3534F847" w14:textId="6DE905A2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77C0D93E" w14:textId="1F71408E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6DF515DE" w14:textId="4B887A05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B4FCB6" w:rsidP="5FB4FCB6" w:rsidRDefault="5FB4FCB6" w14:paraId="24AD05EF" w14:textId="1D856506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609F5397" w:rsidP="5FB4FCB6" w:rsidRDefault="609F5397" w14:paraId="777A81EC" w14:textId="6EE5DAAE">
      <w:pPr>
        <w:jc w:val="center"/>
      </w:pPr>
      <w:r w:rsidRPr="5FB4FCB6" w:rsidR="609F53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6th Grade Supply List 2020-2021</w:t>
      </w:r>
    </w:p>
    <w:p w:rsidR="609F5397" w:rsidRDefault="609F5397" w14:paraId="79063A7F" w14:textId="27AFDA4A">
      <w:r w:rsidRPr="5FB4FCB6" w:rsidR="609F5397">
        <w:rPr>
          <w:rFonts w:ascii="Arial" w:hAnsi="Arial" w:eastAsia="Arial" w:cs="Arial"/>
          <w:b w:val="1"/>
          <w:bCs w:val="1"/>
          <w:noProof w:val="0"/>
          <w:sz w:val="18"/>
          <w:szCs w:val="18"/>
          <w:u w:val="single"/>
          <w:lang w:val="en-US"/>
        </w:rPr>
        <w:t>For each student:</w:t>
      </w:r>
    </w:p>
    <w:p w:rsidR="609F5397" w:rsidRDefault="609F5397" w14:paraId="4AE51A7A" w14:textId="236811C0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One pack of lined paper </w:t>
      </w:r>
    </w:p>
    <w:p w:rsidR="609F5397" w:rsidRDefault="609F5397" w14:paraId="60FE14AB" w14:textId="0B1FCAB0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One pack of graph paper </w:t>
      </w:r>
    </w:p>
    <w:p w:rsidR="609F5397" w:rsidRDefault="609F5397" w14:paraId="59F1DA60" w14:textId="463F0938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Pencils </w:t>
      </w:r>
    </w:p>
    <w:p w:rsidR="609F5397" w:rsidRDefault="609F5397" w14:paraId="240A9999" w14:textId="0BF5B42B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Highlighter </w:t>
      </w:r>
    </w:p>
    <w:p w:rsidR="609F5397" w:rsidRDefault="609F5397" w14:paraId="17D83D62" w14:textId="0AF3125D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3x3 sticky notes </w:t>
      </w:r>
    </w:p>
    <w:p w:rsidR="609F5397" w:rsidRDefault="609F5397" w14:paraId="60324443" w14:textId="3B4AD986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One 1 ½ inch binder for LA </w:t>
      </w:r>
    </w:p>
    <w:p w:rsidR="609F5397" w:rsidRDefault="609F5397" w14:paraId="0489C64F" w14:textId="4B01A21B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One 1 ½ inch binder for Math </w:t>
      </w:r>
    </w:p>
    <w:p w:rsidR="609F5397" w:rsidRDefault="609F5397" w14:paraId="4EC77483" w14:textId="404AF7C1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2 spiral notebooks for LA </w:t>
      </w:r>
    </w:p>
    <w:p w:rsidR="609F5397" w:rsidRDefault="609F5397" w14:paraId="57616BB3" w14:textId="06F2C956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1 spiral notebook for Math </w:t>
      </w:r>
    </w:p>
    <w:p w:rsidR="609F5397" w:rsidRDefault="609F5397" w14:paraId="45702684" w14:textId="31DE87E7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2 sets of </w:t>
      </w:r>
      <w:r w:rsidRPr="5FB4FCB6" w:rsidR="3F4A71E9">
        <w:rPr>
          <w:rFonts w:ascii="Arial" w:hAnsi="Arial" w:eastAsia="Arial" w:cs="Arial"/>
          <w:noProof w:val="0"/>
          <w:sz w:val="18"/>
          <w:szCs w:val="18"/>
          <w:lang w:val="en-US"/>
        </w:rPr>
        <w:t>8-tab</w:t>
      </w:r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 dividers </w:t>
      </w:r>
    </w:p>
    <w:p w:rsidR="609F5397" w:rsidRDefault="609F5397" w14:paraId="0515E4FB" w14:textId="1F7DB8CA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2 folders </w:t>
      </w:r>
    </w:p>
    <w:p w:rsidR="609F5397" w:rsidRDefault="609F5397" w14:paraId="4E22AE3C" w14:textId="47297738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1 pack colored pencils </w:t>
      </w:r>
    </w:p>
    <w:p w:rsidR="609F5397" w:rsidRDefault="609F5397" w14:paraId="234616F4" w14:textId="6BA573B2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Headphones/Earbuds </w:t>
      </w:r>
    </w:p>
    <w:p w:rsidR="609F5397" w:rsidRDefault="609F5397" w14:paraId="7E19AB40" w14:textId="0CDF9478">
      <w:r w:rsidRPr="5FB4FCB6" w:rsidR="609F5397">
        <w:rPr>
          <w:rFonts w:ascii="Arial" w:hAnsi="Arial" w:eastAsia="Arial" w:cs="Arial"/>
          <w:b w:val="1"/>
          <w:bCs w:val="1"/>
          <w:noProof w:val="0"/>
          <w:sz w:val="18"/>
          <w:szCs w:val="18"/>
          <w:u w:val="single"/>
          <w:lang w:val="en-US"/>
        </w:rPr>
        <w:t xml:space="preserve">For the class: </w:t>
      </w:r>
    </w:p>
    <w:p w:rsidR="609F5397" w:rsidRDefault="609F5397" w14:paraId="322EFD58" w14:textId="11F3E844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 xml:space="preserve">• Tissues </w:t>
      </w:r>
    </w:p>
    <w:p w:rsidR="609F5397" w:rsidRDefault="609F5397" w14:paraId="51902229" w14:textId="17F5A696">
      <w:r w:rsidRPr="5FB4FCB6" w:rsidR="609F5397">
        <w:rPr>
          <w:rFonts w:ascii="Arial" w:hAnsi="Arial" w:eastAsia="Arial" w:cs="Arial"/>
          <w:noProof w:val="0"/>
          <w:sz w:val="18"/>
          <w:szCs w:val="18"/>
          <w:lang w:val="en-US"/>
        </w:rPr>
        <w:t>• Disinfectant wipes</w:t>
      </w:r>
    </w:p>
    <w:p w:rsidR="609F5397" w:rsidRDefault="609F5397" w14:paraId="2F28F399" w14:textId="4B54BE36">
      <w:r>
        <w:br/>
      </w:r>
    </w:p>
    <w:p w:rsidR="5FB4FCB6" w:rsidP="5FB4FCB6" w:rsidRDefault="5FB4FCB6" w14:paraId="6F34105F" w14:textId="147F25C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E0A089"/>
  <w15:docId w15:val="{4945dc49-a7a0-480a-8176-c376175344ea}"/>
  <w:rsids>
    <w:rsidRoot w:val="49E0A089"/>
    <w:rsid w:val="07993C3A"/>
    <w:rsid w:val="3F4A71E9"/>
    <w:rsid w:val="49E0A089"/>
    <w:rsid w:val="5FB4FCB6"/>
    <w:rsid w:val="609F5397"/>
    <w:rsid w:val="624A6C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2020-04-17T13:57:15.4724286Z</dcterms:created>
  <dcterms:modified xsi:type="dcterms:W3CDTF">2020-04-17T13:59:18.1989165Z</dcterms:modified>
  <dc:creator>Ivie, Victoria</dc:creator>
  <lastModifiedBy>Ivie, Victoria</lastModifiedBy>
</coreProperties>
</file>